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DF4" w14:textId="4F82818E" w:rsidR="00DC0E79" w:rsidRPr="00793477" w:rsidRDefault="00DC0E79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Deskrypcja tekstowa filmu</w:t>
      </w:r>
    </w:p>
    <w:p w14:paraId="5CB0FF8C" w14:textId="1779F99F" w:rsidR="00793477" w:rsidRPr="00793477" w:rsidRDefault="00793477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Przez cały film słychać dynamiczną muzykę.</w:t>
      </w:r>
    </w:p>
    <w:p w14:paraId="5C222897" w14:textId="0F18C888" w:rsidR="00793477" w:rsidRPr="00793477" w:rsidRDefault="00F5147D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 xml:space="preserve">Funkcjonariusze podczas obsługi policyjnego </w:t>
      </w:r>
      <w:r w:rsidR="00793477" w:rsidRPr="00793477">
        <w:rPr>
          <w:rFonts w:ascii="Times New Roman" w:hAnsi="Times New Roman" w:cs="Times New Roman"/>
          <w:sz w:val="24"/>
          <w:szCs w:val="24"/>
        </w:rPr>
        <w:t>bezzałogowego statku powietrznego</w:t>
      </w:r>
      <w:r w:rsidR="00793477">
        <w:rPr>
          <w:rFonts w:ascii="Times New Roman" w:hAnsi="Times New Roman" w:cs="Times New Roman"/>
          <w:sz w:val="24"/>
          <w:szCs w:val="24"/>
        </w:rPr>
        <w:t>.</w:t>
      </w:r>
    </w:p>
    <w:p w14:paraId="710E445F" w14:textId="257C0E4F" w:rsidR="00F5147D" w:rsidRPr="00793477" w:rsidRDefault="00F5147D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Dron unosi się w powietrze</w:t>
      </w:r>
      <w:r w:rsidR="00793477" w:rsidRPr="00793477">
        <w:rPr>
          <w:rFonts w:ascii="Times New Roman" w:hAnsi="Times New Roman" w:cs="Times New Roman"/>
          <w:sz w:val="24"/>
          <w:szCs w:val="24"/>
        </w:rPr>
        <w:t>.</w:t>
      </w:r>
    </w:p>
    <w:p w14:paraId="211A1593" w14:textId="233DC44B" w:rsidR="00F5147D" w:rsidRPr="00793477" w:rsidRDefault="00F5147D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Ujęcie z wnętrza radiowozu. Policjanci podczas obsługi drona</w:t>
      </w:r>
      <w:r w:rsidR="00793477" w:rsidRPr="00793477">
        <w:rPr>
          <w:rFonts w:ascii="Times New Roman" w:hAnsi="Times New Roman" w:cs="Times New Roman"/>
          <w:sz w:val="24"/>
          <w:szCs w:val="24"/>
        </w:rPr>
        <w:t>.</w:t>
      </w:r>
    </w:p>
    <w:p w14:paraId="000BAE4C" w14:textId="14BDDFE8" w:rsidR="00793477" w:rsidRPr="00793477" w:rsidRDefault="00F5147D" w:rsidP="00793477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 xml:space="preserve">Zbliżenia na konsolę i </w:t>
      </w:r>
      <w:r w:rsidR="00D96765" w:rsidRPr="00793477">
        <w:rPr>
          <w:rFonts w:ascii="Times New Roman" w:hAnsi="Times New Roman" w:cs="Times New Roman"/>
          <w:sz w:val="24"/>
          <w:szCs w:val="24"/>
        </w:rPr>
        <w:t xml:space="preserve">obraz z kamery </w:t>
      </w:r>
      <w:r w:rsidR="00793477" w:rsidRPr="00793477">
        <w:rPr>
          <w:rFonts w:ascii="Times New Roman" w:hAnsi="Times New Roman" w:cs="Times New Roman"/>
          <w:sz w:val="24"/>
          <w:szCs w:val="24"/>
        </w:rPr>
        <w:t>bezzałogowego statku powietrznego</w:t>
      </w:r>
      <w:r w:rsidR="006A46BD">
        <w:rPr>
          <w:rFonts w:ascii="Times New Roman" w:hAnsi="Times New Roman" w:cs="Times New Roman"/>
          <w:sz w:val="24"/>
          <w:szCs w:val="24"/>
        </w:rPr>
        <w:t>.</w:t>
      </w:r>
    </w:p>
    <w:p w14:paraId="5C94D921" w14:textId="44D1C187" w:rsidR="00D96765" w:rsidRPr="00793477" w:rsidRDefault="00D96765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Zbliżenie na pojazd wykonujący manewr wyprzedzania w miejscu niedozwolonym</w:t>
      </w:r>
      <w:r w:rsidR="00793477">
        <w:rPr>
          <w:rFonts w:ascii="Times New Roman" w:hAnsi="Times New Roman" w:cs="Times New Roman"/>
          <w:sz w:val="24"/>
          <w:szCs w:val="24"/>
        </w:rPr>
        <w:t>.</w:t>
      </w:r>
      <w:r w:rsidRPr="0079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D1465" w14:textId="2021E6D0" w:rsidR="00D96765" w:rsidRPr="00793477" w:rsidRDefault="00D96765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 xml:space="preserve">Policjanci </w:t>
      </w:r>
      <w:r w:rsidR="00793477" w:rsidRPr="00793477">
        <w:rPr>
          <w:rFonts w:ascii="Times New Roman" w:hAnsi="Times New Roman" w:cs="Times New Roman"/>
          <w:sz w:val="24"/>
          <w:szCs w:val="24"/>
        </w:rPr>
        <w:t>prowadzą kontrolę drogową.</w:t>
      </w:r>
    </w:p>
    <w:p w14:paraId="36CC44B0" w14:textId="21F3DB5C" w:rsidR="00D96765" w:rsidRPr="00793477" w:rsidRDefault="00461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Funkcjonariusz </w:t>
      </w:r>
      <w:r w:rsidR="00D96765" w:rsidRPr="00793477">
        <w:rPr>
          <w:rFonts w:ascii="Times New Roman" w:hAnsi="Times New Roman" w:cs="Times New Roman"/>
          <w:sz w:val="24"/>
          <w:szCs w:val="24"/>
        </w:rPr>
        <w:t xml:space="preserve">podczas </w:t>
      </w:r>
      <w:r w:rsidR="00793477" w:rsidRPr="00793477">
        <w:rPr>
          <w:rFonts w:ascii="Times New Roman" w:hAnsi="Times New Roman" w:cs="Times New Roman"/>
          <w:sz w:val="24"/>
          <w:szCs w:val="24"/>
        </w:rPr>
        <w:t>czynności służbowych</w:t>
      </w:r>
      <w:r w:rsidR="00793477">
        <w:rPr>
          <w:rFonts w:ascii="Times New Roman" w:hAnsi="Times New Roman" w:cs="Times New Roman"/>
          <w:sz w:val="24"/>
          <w:szCs w:val="24"/>
        </w:rPr>
        <w:t>.</w:t>
      </w:r>
    </w:p>
    <w:p w14:paraId="37570D26" w14:textId="30FAC9F1" w:rsidR="00D96765" w:rsidRPr="00793477" w:rsidRDefault="00D96765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Policjant wypisuje mandat karny</w:t>
      </w:r>
      <w:r w:rsidR="00793477" w:rsidRPr="00793477">
        <w:rPr>
          <w:rFonts w:ascii="Times New Roman" w:hAnsi="Times New Roman" w:cs="Times New Roman"/>
          <w:sz w:val="24"/>
          <w:szCs w:val="24"/>
        </w:rPr>
        <w:t>.</w:t>
      </w:r>
    </w:p>
    <w:p w14:paraId="03DA2BE1" w14:textId="42A0598A" w:rsidR="00D96765" w:rsidRPr="00793477" w:rsidRDefault="00D96765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Zbliżenie na pojazdy niedostosowujące się do znaku STOP</w:t>
      </w:r>
      <w:r w:rsidR="00793477">
        <w:rPr>
          <w:rFonts w:ascii="Times New Roman" w:hAnsi="Times New Roman" w:cs="Times New Roman"/>
          <w:sz w:val="24"/>
          <w:szCs w:val="24"/>
        </w:rPr>
        <w:t>.</w:t>
      </w:r>
    </w:p>
    <w:p w14:paraId="61A154AE" w14:textId="6B4CE815" w:rsidR="00D96765" w:rsidRPr="00793477" w:rsidRDefault="00793477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Niebieskie światł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3477">
        <w:rPr>
          <w:rFonts w:ascii="Times New Roman" w:hAnsi="Times New Roman" w:cs="Times New Roman"/>
          <w:sz w:val="24"/>
          <w:szCs w:val="24"/>
        </w:rPr>
        <w:t xml:space="preserve"> błyskowe i napis Policja </w:t>
      </w:r>
      <w:r w:rsidR="00F87155">
        <w:rPr>
          <w:rFonts w:ascii="Times New Roman" w:hAnsi="Times New Roman" w:cs="Times New Roman"/>
          <w:sz w:val="24"/>
          <w:szCs w:val="24"/>
        </w:rPr>
        <w:t xml:space="preserve">za tylną szybą </w:t>
      </w:r>
      <w:r w:rsidRPr="00793477">
        <w:rPr>
          <w:rFonts w:ascii="Times New Roman" w:hAnsi="Times New Roman" w:cs="Times New Roman"/>
          <w:sz w:val="24"/>
          <w:szCs w:val="24"/>
        </w:rPr>
        <w:t xml:space="preserve">radiowozu. Policjanci podczas kontroli drogowej. </w:t>
      </w:r>
    </w:p>
    <w:p w14:paraId="252FD522" w14:textId="23331890" w:rsidR="00793477" w:rsidRDefault="00461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Funkcjonariusz</w:t>
      </w:r>
      <w:r w:rsidR="00793477" w:rsidRPr="00793477">
        <w:rPr>
          <w:rFonts w:ascii="Times New Roman" w:hAnsi="Times New Roman" w:cs="Times New Roman"/>
          <w:sz w:val="24"/>
          <w:szCs w:val="24"/>
        </w:rPr>
        <w:t xml:space="preserve"> </w:t>
      </w:r>
      <w:r w:rsidR="00793477">
        <w:rPr>
          <w:rFonts w:ascii="Times New Roman" w:hAnsi="Times New Roman" w:cs="Times New Roman"/>
          <w:sz w:val="24"/>
          <w:szCs w:val="24"/>
        </w:rPr>
        <w:t xml:space="preserve">podczas czynności służbowych. </w:t>
      </w:r>
    </w:p>
    <w:p w14:paraId="468B173C" w14:textId="7480191A" w:rsidR="00793477" w:rsidRDefault="0079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Dron zbliża się do znaku STOP. </w:t>
      </w:r>
    </w:p>
    <w:p w14:paraId="401D43CE" w14:textId="77777777" w:rsidR="00793477" w:rsidRPr="00793477" w:rsidRDefault="00793477" w:rsidP="0079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Ujęcie z wnętrza radiowozu. Obraz z kamery </w:t>
      </w:r>
      <w:r w:rsidRPr="00793477">
        <w:rPr>
          <w:rFonts w:ascii="Times New Roman" w:hAnsi="Times New Roman" w:cs="Times New Roman"/>
          <w:sz w:val="24"/>
          <w:szCs w:val="24"/>
        </w:rPr>
        <w:t>bezzałogowego statku powietrznego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9B4A8" w14:textId="55F53562" w:rsidR="00793477" w:rsidRPr="00793477" w:rsidRDefault="005A6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Policjanci podczas kontroli drogowej. </w:t>
      </w:r>
    </w:p>
    <w:p w14:paraId="14959F0A" w14:textId="0FBCE473" w:rsidR="00F5147D" w:rsidRPr="00793477" w:rsidRDefault="00D96765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147D" w:rsidRPr="0079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79"/>
    <w:rsid w:val="00461725"/>
    <w:rsid w:val="005A62DE"/>
    <w:rsid w:val="006A46BD"/>
    <w:rsid w:val="00793477"/>
    <w:rsid w:val="00D96765"/>
    <w:rsid w:val="00DC0E79"/>
    <w:rsid w:val="00F5147D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9834"/>
  <w15:chartTrackingRefBased/>
  <w15:docId w15:val="{9966BA63-F8DD-4C34-B540-098FD906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3</cp:revision>
  <dcterms:created xsi:type="dcterms:W3CDTF">2022-05-26T08:48:00Z</dcterms:created>
  <dcterms:modified xsi:type="dcterms:W3CDTF">2022-05-26T09:17:00Z</dcterms:modified>
</cp:coreProperties>
</file>